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C234A" w14:textId="4B37AABA" w:rsidR="00B1281B" w:rsidRDefault="00B1281B" w:rsidP="00955963">
      <w:pPr>
        <w:pStyle w:val="2"/>
        <w:spacing w:line="240" w:lineRule="auto"/>
        <w:rPr>
          <w:szCs w:val="24"/>
        </w:rPr>
      </w:pPr>
      <w:r>
        <w:rPr>
          <w:szCs w:val="24"/>
        </w:rPr>
        <w:t>.</w:t>
      </w:r>
    </w:p>
    <w:p w14:paraId="7B829057" w14:textId="77777777" w:rsidR="007837B0" w:rsidRPr="007837B0" w:rsidRDefault="007837B0" w:rsidP="007837B0">
      <w:pPr>
        <w:pStyle w:val="2"/>
        <w:jc w:val="center"/>
        <w:rPr>
          <w:szCs w:val="24"/>
        </w:rPr>
      </w:pPr>
      <w:bookmarkStart w:id="0" w:name="_GoBack"/>
      <w:r w:rsidRPr="007837B0">
        <w:rPr>
          <w:szCs w:val="24"/>
        </w:rPr>
        <w:t>Карточка участника конкурса</w:t>
      </w:r>
      <w:bookmarkEnd w:id="0"/>
    </w:p>
    <w:p w14:paraId="5AE85E3A" w14:textId="77777777" w:rsidR="006B55F6" w:rsidRPr="00DA266F" w:rsidRDefault="006B55F6" w:rsidP="006B55F6">
      <w:pPr>
        <w:jc w:val="center"/>
        <w:rPr>
          <w:szCs w:val="24"/>
        </w:rPr>
      </w:pPr>
      <w:r w:rsidRPr="00DA266F">
        <w:rPr>
          <w:szCs w:val="24"/>
        </w:rPr>
        <w:t>на лучшее оформление информационного стенда</w:t>
      </w:r>
    </w:p>
    <w:p w14:paraId="1F73C465" w14:textId="77777777" w:rsidR="007837B0" w:rsidRDefault="006B55F6" w:rsidP="006B55F6">
      <w:pPr>
        <w:pStyle w:val="2"/>
        <w:spacing w:line="240" w:lineRule="auto"/>
        <w:jc w:val="center"/>
        <w:rPr>
          <w:szCs w:val="24"/>
        </w:rPr>
      </w:pPr>
      <w:r w:rsidRPr="00DA266F">
        <w:rPr>
          <w:szCs w:val="24"/>
        </w:rPr>
        <w:t>«Борьба с загрязнениями пластиковыми материалами»</w:t>
      </w:r>
    </w:p>
    <w:p w14:paraId="37420AB1" w14:textId="77777777" w:rsidR="007837B0" w:rsidRDefault="007837B0" w:rsidP="002539E3">
      <w:pPr>
        <w:pStyle w:val="2"/>
        <w:spacing w:line="240" w:lineRule="auto"/>
        <w:ind w:firstLine="709"/>
        <w:jc w:val="center"/>
        <w:rPr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656"/>
      </w:tblGrid>
      <w:tr w:rsidR="008C31D9" w14:paraId="7EF037DB" w14:textId="77777777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7BA10462" w14:textId="77777777" w:rsidR="008C31D9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Ф.И.О. участника (полностью)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22CDE" w14:textId="77777777"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14:paraId="11BA814A" w14:textId="77777777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609BCC76" w14:textId="77777777"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Дата рождения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FA71A" w14:textId="77777777"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14:paraId="4C898546" w14:textId="77777777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AFEBC7D" w14:textId="77777777"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Адрес проживания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1E19F" w14:textId="77777777"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14:paraId="5B3228CB" w14:textId="77777777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52CAB994" w14:textId="77777777"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E32DD" w14:textId="77777777"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14:paraId="0EB8C846" w14:textId="77777777" w:rsidTr="000851B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E53CBCA" w14:textId="77777777"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Контактный телефон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DC844" w14:textId="77777777"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14:paraId="54492B1E" w14:textId="77777777" w:rsidTr="000851B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61E7EAA9" w14:textId="77777777" w:rsidR="008C31D9" w:rsidRPr="008C31D9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proofErr w:type="gramStart"/>
            <w:r w:rsidRPr="008C31D9">
              <w:rPr>
                <w:rFonts w:ascii="Times New Roman" w:hAnsi="Times New Roman"/>
                <w:color w:val="000000" w:themeColor="text1"/>
                <w:szCs w:val="24"/>
              </w:rPr>
              <w:t>Эл.почта</w:t>
            </w:r>
            <w:proofErr w:type="spellEnd"/>
            <w:proofErr w:type="gramEnd"/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24F4E" w14:textId="77777777" w:rsidR="008C31D9" w:rsidRP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45990" w14:paraId="20A6149D" w14:textId="77777777" w:rsidTr="000851B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607F831" w14:textId="77777777" w:rsidR="00845990" w:rsidRPr="008C31D9" w:rsidRDefault="00845990" w:rsidP="00486D77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Место размещения стенда: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91E8E" w14:textId="77777777" w:rsidR="00845990" w:rsidRPr="008C31D9" w:rsidRDefault="00845990" w:rsidP="00486D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0851B1" w14:paraId="0767A737" w14:textId="77777777" w:rsidTr="000851B1">
        <w:tc>
          <w:tcPr>
            <w:tcW w:w="101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19B83" w14:textId="77777777" w:rsidR="000851B1" w:rsidRPr="000851B1" w:rsidRDefault="006B55F6" w:rsidP="000851B1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6B55F6">
              <w:rPr>
                <w:rFonts w:ascii="Times New Roman" w:hAnsi="Times New Roman"/>
                <w:color w:val="000000" w:themeColor="text1"/>
                <w:szCs w:val="24"/>
              </w:rPr>
              <w:t>Описание стенда (указание целевой аудитории, на которую рассчитана информация, месторасположение стенда, разделы стенда, источники информации, наличие отзывов и другое)</w:t>
            </w:r>
          </w:p>
        </w:tc>
      </w:tr>
      <w:tr w:rsidR="000851B1" w14:paraId="7F914AA0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6AC6B" w14:textId="77777777" w:rsidR="000851B1" w:rsidRPr="000851B1" w:rsidRDefault="000851B1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14:paraId="17F76D3A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8E074" w14:textId="77777777" w:rsidR="007906E1" w:rsidRPr="000851B1" w:rsidRDefault="007906E1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14:paraId="7109382C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60E8F" w14:textId="77777777" w:rsidR="007906E1" w:rsidRPr="000851B1" w:rsidRDefault="007906E1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14:paraId="2A7A9AC2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CE0FB" w14:textId="77777777" w:rsidR="006B55F6" w:rsidRPr="006B55F6" w:rsidRDefault="006B55F6" w:rsidP="006B55F6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6B55F6">
              <w:rPr>
                <w:rFonts w:ascii="Times New Roman" w:hAnsi="Times New Roman"/>
                <w:color w:val="000000" w:themeColor="text1"/>
                <w:szCs w:val="24"/>
              </w:rPr>
              <w:t>Приложения:</w:t>
            </w:r>
          </w:p>
          <w:p w14:paraId="2E0FAD5D" w14:textId="77777777" w:rsidR="007906E1" w:rsidRPr="007906E1" w:rsidRDefault="006B55F6" w:rsidP="006B55F6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6B55F6">
              <w:rPr>
                <w:rFonts w:ascii="Times New Roman" w:hAnsi="Times New Roman"/>
                <w:color w:val="000000" w:themeColor="text1"/>
                <w:szCs w:val="24"/>
              </w:rPr>
              <w:t>(фото-презентация, видео-презентация и другое))</w:t>
            </w:r>
          </w:p>
        </w:tc>
      </w:tr>
      <w:tr w:rsidR="00DB18DD" w14:paraId="74ACEDFA" w14:textId="77777777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FD360" w14:textId="77777777" w:rsidR="00DB18DD" w:rsidRDefault="00DB18DD" w:rsidP="000851B1">
            <w:pPr>
              <w:rPr>
                <w:color w:val="000000" w:themeColor="text1"/>
                <w:szCs w:val="24"/>
              </w:rPr>
            </w:pPr>
          </w:p>
        </w:tc>
      </w:tr>
    </w:tbl>
    <w:p w14:paraId="29328370" w14:textId="77777777" w:rsidR="000851B1" w:rsidRDefault="000851B1" w:rsidP="000851B1">
      <w:pPr>
        <w:ind w:firstLine="709"/>
        <w:jc w:val="both"/>
        <w:rPr>
          <w:color w:val="000000" w:themeColor="text1"/>
          <w:szCs w:val="24"/>
        </w:rPr>
      </w:pPr>
    </w:p>
    <w:p w14:paraId="11E91DA8" w14:textId="77777777" w:rsidR="000851B1" w:rsidRDefault="006B55F6" w:rsidP="000851B1">
      <w:pPr>
        <w:ind w:firstLine="709"/>
        <w:jc w:val="both"/>
        <w:rPr>
          <w:color w:val="000000" w:themeColor="text1"/>
          <w:szCs w:val="24"/>
        </w:rPr>
      </w:pPr>
      <w:r w:rsidRPr="006B55F6">
        <w:rPr>
          <w:color w:val="000000" w:themeColor="text1"/>
          <w:szCs w:val="24"/>
        </w:rPr>
        <w:t>Условия проведения конкурса на лучшее оформление информационного стенда «Борьба с загрязнениями пластиковыми материалами» мне понятны, против оповещения и освещения конкурса через СМИ, а также участия в конкурсе не возражаю. В случае объявления меня победителем конкурса согласен(а) предоставить организатору свои паспортные данные для последующего информирования налоговых органов о получении приза. Даю согласие на обработку своих персональных данных, перечень которых определен в карточке.</w:t>
      </w:r>
    </w:p>
    <w:p w14:paraId="372371D3" w14:textId="77777777" w:rsidR="000851B1" w:rsidRPr="0079472B" w:rsidRDefault="000851B1" w:rsidP="000851B1">
      <w:pPr>
        <w:ind w:firstLine="709"/>
        <w:jc w:val="both"/>
        <w:rPr>
          <w:color w:val="000000" w:themeColor="text1"/>
          <w:szCs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551"/>
        <w:gridCol w:w="1276"/>
        <w:gridCol w:w="5528"/>
      </w:tblGrid>
      <w:tr w:rsidR="000851B1" w14:paraId="07531CFA" w14:textId="77777777" w:rsidTr="00486D77">
        <w:tc>
          <w:tcPr>
            <w:tcW w:w="851" w:type="dxa"/>
            <w:tcBorders>
              <w:bottom w:val="single" w:sz="4" w:space="0" w:color="auto"/>
            </w:tcBorders>
          </w:tcPr>
          <w:p w14:paraId="65D2838B" w14:textId="77777777" w:rsidR="000851B1" w:rsidRPr="00D97AC6" w:rsidRDefault="000851B1" w:rsidP="00486D77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7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Pr="00D97A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80D47CE" w14:textId="77777777" w:rsidR="000851B1" w:rsidRPr="00D97AC6" w:rsidRDefault="000851B1" w:rsidP="00486D77">
            <w:pPr>
              <w:pStyle w:val="a7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</w:tcPr>
          <w:p w14:paraId="1088A1A6" w14:textId="77777777" w:rsidR="000851B1" w:rsidRDefault="000851B1" w:rsidP="00486D77">
            <w:pPr>
              <w:pStyle w:val="a7"/>
              <w:spacing w:after="0"/>
              <w:jc w:val="both"/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64AE21CA" w14:textId="77777777" w:rsidR="000851B1" w:rsidRPr="00D97AC6" w:rsidRDefault="000851B1" w:rsidP="00486D7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851B1" w:rsidRPr="003344CC" w14:paraId="4971B213" w14:textId="77777777" w:rsidTr="00486D77"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1A8B4717" w14:textId="77777777" w:rsidR="000851B1" w:rsidRPr="003344CC" w:rsidRDefault="00CB6201" w:rsidP="00486D77">
            <w:pPr>
              <w:pStyle w:val="a7"/>
              <w:spacing w:after="0"/>
              <w:jc w:val="center"/>
              <w:rPr>
                <w:i/>
                <w:sz w:val="16"/>
                <w:szCs w:val="16"/>
              </w:rPr>
            </w:pPr>
            <w:r w:rsidRPr="003344CC">
              <w:rPr>
                <w:i/>
                <w:sz w:val="16"/>
                <w:szCs w:val="16"/>
              </w:rPr>
              <w:t>Д</w:t>
            </w:r>
            <w:r w:rsidR="000851B1" w:rsidRPr="003344CC">
              <w:rPr>
                <w:i/>
                <w:sz w:val="16"/>
                <w:szCs w:val="16"/>
              </w:rPr>
              <w:t>ата</w:t>
            </w:r>
          </w:p>
        </w:tc>
        <w:tc>
          <w:tcPr>
            <w:tcW w:w="1276" w:type="dxa"/>
          </w:tcPr>
          <w:p w14:paraId="6C32ED88" w14:textId="77777777" w:rsidR="000851B1" w:rsidRPr="003344CC" w:rsidRDefault="000851B1" w:rsidP="00486D77">
            <w:pPr>
              <w:pStyle w:val="a7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78CF72BD" w14:textId="77777777" w:rsidR="000851B1" w:rsidRPr="003344CC" w:rsidRDefault="000851B1" w:rsidP="00486D77">
            <w:pPr>
              <w:pStyle w:val="a7"/>
              <w:spacing w:after="0"/>
              <w:jc w:val="center"/>
              <w:rPr>
                <w:i/>
                <w:sz w:val="16"/>
                <w:szCs w:val="16"/>
              </w:rPr>
            </w:pPr>
            <w:r w:rsidRPr="003344CC">
              <w:rPr>
                <w:i/>
                <w:sz w:val="16"/>
                <w:szCs w:val="16"/>
              </w:rPr>
              <w:t>подпись / расшифровка</w:t>
            </w:r>
          </w:p>
        </w:tc>
      </w:tr>
    </w:tbl>
    <w:p w14:paraId="2ADB4F03" w14:textId="63466EE8" w:rsidR="007A3593" w:rsidRDefault="00955963" w:rsidP="00955963">
      <w:pPr>
        <w:pStyle w:val="2"/>
        <w:spacing w:line="240" w:lineRule="auto"/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A72E09C" w14:textId="77777777" w:rsidR="00CB6201" w:rsidRPr="00E52FFE" w:rsidRDefault="00CB6201" w:rsidP="00846475">
      <w:pPr>
        <w:spacing w:after="160" w:line="259" w:lineRule="auto"/>
        <w:rPr>
          <w:sz w:val="16"/>
          <w:szCs w:val="16"/>
        </w:rPr>
      </w:pPr>
    </w:p>
    <w:sectPr w:rsidR="00CB6201" w:rsidRPr="00E52FFE" w:rsidSect="002059B4">
      <w:footerReference w:type="default" r:id="rId7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0E67A" w14:textId="77777777" w:rsidR="00333F6E" w:rsidRDefault="00333F6E">
      <w:r>
        <w:separator/>
      </w:r>
    </w:p>
  </w:endnote>
  <w:endnote w:type="continuationSeparator" w:id="0">
    <w:p w14:paraId="7F48154A" w14:textId="77777777" w:rsidR="00333F6E" w:rsidRDefault="00333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67CE8" w14:textId="77777777" w:rsidR="00770A7F" w:rsidRDefault="00770A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2AED9" w14:textId="77777777" w:rsidR="00333F6E" w:rsidRDefault="00333F6E">
      <w:r>
        <w:separator/>
      </w:r>
    </w:p>
  </w:footnote>
  <w:footnote w:type="continuationSeparator" w:id="0">
    <w:p w14:paraId="46B48158" w14:textId="77777777" w:rsidR="00333F6E" w:rsidRDefault="00333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26686"/>
    <w:multiLevelType w:val="multilevel"/>
    <w:tmpl w:val="BC9AF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3D0"/>
    <w:rsid w:val="00013960"/>
    <w:rsid w:val="00014E10"/>
    <w:rsid w:val="00015369"/>
    <w:rsid w:val="000200F8"/>
    <w:rsid w:val="0002022E"/>
    <w:rsid w:val="00030F06"/>
    <w:rsid w:val="00031407"/>
    <w:rsid w:val="00040C25"/>
    <w:rsid w:val="00050468"/>
    <w:rsid w:val="000504F5"/>
    <w:rsid w:val="000613F4"/>
    <w:rsid w:val="000673A1"/>
    <w:rsid w:val="00073651"/>
    <w:rsid w:val="00084302"/>
    <w:rsid w:val="000851B1"/>
    <w:rsid w:val="000852C6"/>
    <w:rsid w:val="0008677D"/>
    <w:rsid w:val="000B23A0"/>
    <w:rsid w:val="000B61B2"/>
    <w:rsid w:val="000C5C5A"/>
    <w:rsid w:val="000D65F6"/>
    <w:rsid w:val="000D6A5C"/>
    <w:rsid w:val="000E1F88"/>
    <w:rsid w:val="000F6E67"/>
    <w:rsid w:val="00113D03"/>
    <w:rsid w:val="00123E1E"/>
    <w:rsid w:val="00126711"/>
    <w:rsid w:val="001374FE"/>
    <w:rsid w:val="001A4603"/>
    <w:rsid w:val="001C024B"/>
    <w:rsid w:val="001C0C93"/>
    <w:rsid w:val="001C5380"/>
    <w:rsid w:val="001C7983"/>
    <w:rsid w:val="001D53B8"/>
    <w:rsid w:val="001D71F6"/>
    <w:rsid w:val="001E38AA"/>
    <w:rsid w:val="001E71FD"/>
    <w:rsid w:val="001F006E"/>
    <w:rsid w:val="001F103D"/>
    <w:rsid w:val="001F583A"/>
    <w:rsid w:val="001F62BA"/>
    <w:rsid w:val="00201172"/>
    <w:rsid w:val="0020379E"/>
    <w:rsid w:val="002059B4"/>
    <w:rsid w:val="0022407C"/>
    <w:rsid w:val="00235C9C"/>
    <w:rsid w:val="00245056"/>
    <w:rsid w:val="002539E3"/>
    <w:rsid w:val="00253EDA"/>
    <w:rsid w:val="002760F1"/>
    <w:rsid w:val="0027709E"/>
    <w:rsid w:val="00282F22"/>
    <w:rsid w:val="00286509"/>
    <w:rsid w:val="002A3F74"/>
    <w:rsid w:val="002C6480"/>
    <w:rsid w:val="002D5280"/>
    <w:rsid w:val="002E028C"/>
    <w:rsid w:val="002E35C9"/>
    <w:rsid w:val="002E6833"/>
    <w:rsid w:val="003019F5"/>
    <w:rsid w:val="003115DB"/>
    <w:rsid w:val="00311FFE"/>
    <w:rsid w:val="00315A99"/>
    <w:rsid w:val="00333F6E"/>
    <w:rsid w:val="00335565"/>
    <w:rsid w:val="003668EE"/>
    <w:rsid w:val="00383BB3"/>
    <w:rsid w:val="003C2B26"/>
    <w:rsid w:val="003C2FCF"/>
    <w:rsid w:val="003C6C1D"/>
    <w:rsid w:val="003D6B35"/>
    <w:rsid w:val="003E2F4F"/>
    <w:rsid w:val="003F311C"/>
    <w:rsid w:val="00400157"/>
    <w:rsid w:val="00401029"/>
    <w:rsid w:val="00405D19"/>
    <w:rsid w:val="0041348C"/>
    <w:rsid w:val="00421827"/>
    <w:rsid w:val="0042455F"/>
    <w:rsid w:val="004257AD"/>
    <w:rsid w:val="00425E9E"/>
    <w:rsid w:val="00427E8B"/>
    <w:rsid w:val="00435F8D"/>
    <w:rsid w:val="00443B0B"/>
    <w:rsid w:val="00452A58"/>
    <w:rsid w:val="0045309E"/>
    <w:rsid w:val="004558BE"/>
    <w:rsid w:val="00474381"/>
    <w:rsid w:val="00485B7C"/>
    <w:rsid w:val="00492A8B"/>
    <w:rsid w:val="004A035F"/>
    <w:rsid w:val="004A21C1"/>
    <w:rsid w:val="004B325A"/>
    <w:rsid w:val="004B42CB"/>
    <w:rsid w:val="004B6B12"/>
    <w:rsid w:val="004C53D7"/>
    <w:rsid w:val="004D5E0F"/>
    <w:rsid w:val="004E0A21"/>
    <w:rsid w:val="004E1BEF"/>
    <w:rsid w:val="004E6C04"/>
    <w:rsid w:val="004F475D"/>
    <w:rsid w:val="00506150"/>
    <w:rsid w:val="00535CB0"/>
    <w:rsid w:val="00537C71"/>
    <w:rsid w:val="00545F5F"/>
    <w:rsid w:val="0055578D"/>
    <w:rsid w:val="0056766C"/>
    <w:rsid w:val="00594531"/>
    <w:rsid w:val="00594549"/>
    <w:rsid w:val="005D6672"/>
    <w:rsid w:val="005D73F9"/>
    <w:rsid w:val="0060159B"/>
    <w:rsid w:val="00602908"/>
    <w:rsid w:val="00616677"/>
    <w:rsid w:val="006333A0"/>
    <w:rsid w:val="006352EC"/>
    <w:rsid w:val="006556D4"/>
    <w:rsid w:val="00673EF6"/>
    <w:rsid w:val="006A536A"/>
    <w:rsid w:val="006B55F6"/>
    <w:rsid w:val="006B7035"/>
    <w:rsid w:val="006D69B0"/>
    <w:rsid w:val="006E0EAE"/>
    <w:rsid w:val="006E1B30"/>
    <w:rsid w:val="006F103E"/>
    <w:rsid w:val="0070324C"/>
    <w:rsid w:val="00734BC2"/>
    <w:rsid w:val="007357A4"/>
    <w:rsid w:val="00743F2D"/>
    <w:rsid w:val="00747FDA"/>
    <w:rsid w:val="00751EC4"/>
    <w:rsid w:val="007561AF"/>
    <w:rsid w:val="007608BE"/>
    <w:rsid w:val="00770A7F"/>
    <w:rsid w:val="00777576"/>
    <w:rsid w:val="007837B0"/>
    <w:rsid w:val="007874EE"/>
    <w:rsid w:val="007906E1"/>
    <w:rsid w:val="00791242"/>
    <w:rsid w:val="00792A28"/>
    <w:rsid w:val="007A3593"/>
    <w:rsid w:val="007C504C"/>
    <w:rsid w:val="007D2FDA"/>
    <w:rsid w:val="007D5738"/>
    <w:rsid w:val="007D7D65"/>
    <w:rsid w:val="007F3B84"/>
    <w:rsid w:val="007F42E2"/>
    <w:rsid w:val="00801C24"/>
    <w:rsid w:val="008107AE"/>
    <w:rsid w:val="008130E0"/>
    <w:rsid w:val="008133C1"/>
    <w:rsid w:val="00836FFB"/>
    <w:rsid w:val="00843F82"/>
    <w:rsid w:val="00845990"/>
    <w:rsid w:val="00846475"/>
    <w:rsid w:val="00854A10"/>
    <w:rsid w:val="00860B27"/>
    <w:rsid w:val="00871D46"/>
    <w:rsid w:val="00880880"/>
    <w:rsid w:val="00884642"/>
    <w:rsid w:val="00886043"/>
    <w:rsid w:val="00894C92"/>
    <w:rsid w:val="008B1A9D"/>
    <w:rsid w:val="008B2738"/>
    <w:rsid w:val="008C31D9"/>
    <w:rsid w:val="008F695F"/>
    <w:rsid w:val="00905295"/>
    <w:rsid w:val="00911800"/>
    <w:rsid w:val="0092154A"/>
    <w:rsid w:val="0092265D"/>
    <w:rsid w:val="00942ECA"/>
    <w:rsid w:val="00955963"/>
    <w:rsid w:val="0096710E"/>
    <w:rsid w:val="0097185F"/>
    <w:rsid w:val="009830EF"/>
    <w:rsid w:val="0099144A"/>
    <w:rsid w:val="009B4F0C"/>
    <w:rsid w:val="009B4F3D"/>
    <w:rsid w:val="009B5EC5"/>
    <w:rsid w:val="009C03A3"/>
    <w:rsid w:val="009C162D"/>
    <w:rsid w:val="009C51E3"/>
    <w:rsid w:val="009C618E"/>
    <w:rsid w:val="009C6878"/>
    <w:rsid w:val="009D20D6"/>
    <w:rsid w:val="009D4D69"/>
    <w:rsid w:val="009F524C"/>
    <w:rsid w:val="00A0038E"/>
    <w:rsid w:val="00A0086D"/>
    <w:rsid w:val="00A054B7"/>
    <w:rsid w:val="00A143D0"/>
    <w:rsid w:val="00A20F14"/>
    <w:rsid w:val="00A26D96"/>
    <w:rsid w:val="00A27F32"/>
    <w:rsid w:val="00A3403F"/>
    <w:rsid w:val="00A375A5"/>
    <w:rsid w:val="00A43477"/>
    <w:rsid w:val="00A771F6"/>
    <w:rsid w:val="00A8503B"/>
    <w:rsid w:val="00A93B8E"/>
    <w:rsid w:val="00A949EE"/>
    <w:rsid w:val="00A96B39"/>
    <w:rsid w:val="00AB7D4D"/>
    <w:rsid w:val="00AC1A31"/>
    <w:rsid w:val="00AD3054"/>
    <w:rsid w:val="00AE511D"/>
    <w:rsid w:val="00AF1257"/>
    <w:rsid w:val="00B00B6D"/>
    <w:rsid w:val="00B04FFF"/>
    <w:rsid w:val="00B10561"/>
    <w:rsid w:val="00B1281B"/>
    <w:rsid w:val="00B12B0B"/>
    <w:rsid w:val="00B137EE"/>
    <w:rsid w:val="00B1644A"/>
    <w:rsid w:val="00B225C0"/>
    <w:rsid w:val="00B4057E"/>
    <w:rsid w:val="00B5661D"/>
    <w:rsid w:val="00B62679"/>
    <w:rsid w:val="00B901C5"/>
    <w:rsid w:val="00BA092B"/>
    <w:rsid w:val="00BA5035"/>
    <w:rsid w:val="00BA68AF"/>
    <w:rsid w:val="00BB2DC5"/>
    <w:rsid w:val="00BB3A0A"/>
    <w:rsid w:val="00BB5ABF"/>
    <w:rsid w:val="00BC5D7E"/>
    <w:rsid w:val="00BE40F4"/>
    <w:rsid w:val="00C019F7"/>
    <w:rsid w:val="00C07FA6"/>
    <w:rsid w:val="00C22985"/>
    <w:rsid w:val="00C25068"/>
    <w:rsid w:val="00C30271"/>
    <w:rsid w:val="00C36C2A"/>
    <w:rsid w:val="00C47254"/>
    <w:rsid w:val="00C563E2"/>
    <w:rsid w:val="00C72375"/>
    <w:rsid w:val="00C77A2E"/>
    <w:rsid w:val="00CA1202"/>
    <w:rsid w:val="00CA586F"/>
    <w:rsid w:val="00CB6201"/>
    <w:rsid w:val="00CC774E"/>
    <w:rsid w:val="00CE28C6"/>
    <w:rsid w:val="00CE61E6"/>
    <w:rsid w:val="00D029C6"/>
    <w:rsid w:val="00D02A29"/>
    <w:rsid w:val="00D10223"/>
    <w:rsid w:val="00D14B62"/>
    <w:rsid w:val="00D1654A"/>
    <w:rsid w:val="00D214D7"/>
    <w:rsid w:val="00D22BE7"/>
    <w:rsid w:val="00D2468F"/>
    <w:rsid w:val="00D45542"/>
    <w:rsid w:val="00D65C61"/>
    <w:rsid w:val="00D97AC6"/>
    <w:rsid w:val="00DA266F"/>
    <w:rsid w:val="00DB18DD"/>
    <w:rsid w:val="00DB18EC"/>
    <w:rsid w:val="00DB4C32"/>
    <w:rsid w:val="00DB4C94"/>
    <w:rsid w:val="00DC4394"/>
    <w:rsid w:val="00DC5635"/>
    <w:rsid w:val="00DD196C"/>
    <w:rsid w:val="00DD57E2"/>
    <w:rsid w:val="00DD5972"/>
    <w:rsid w:val="00DE3789"/>
    <w:rsid w:val="00DE61BB"/>
    <w:rsid w:val="00DF2AAA"/>
    <w:rsid w:val="00E04B7B"/>
    <w:rsid w:val="00E16C59"/>
    <w:rsid w:val="00E25092"/>
    <w:rsid w:val="00E54439"/>
    <w:rsid w:val="00E9532C"/>
    <w:rsid w:val="00EA4E73"/>
    <w:rsid w:val="00EB25F6"/>
    <w:rsid w:val="00EC044F"/>
    <w:rsid w:val="00EC2F6E"/>
    <w:rsid w:val="00EE7DD0"/>
    <w:rsid w:val="00EF5C61"/>
    <w:rsid w:val="00F00645"/>
    <w:rsid w:val="00F342BF"/>
    <w:rsid w:val="00F41455"/>
    <w:rsid w:val="00F421E1"/>
    <w:rsid w:val="00F44A31"/>
    <w:rsid w:val="00F61A51"/>
    <w:rsid w:val="00F81C48"/>
    <w:rsid w:val="00F91B24"/>
    <w:rsid w:val="00F97022"/>
    <w:rsid w:val="00FA1A67"/>
    <w:rsid w:val="00FB1A8F"/>
    <w:rsid w:val="00FB3B1B"/>
    <w:rsid w:val="00FB5719"/>
    <w:rsid w:val="00FD451F"/>
    <w:rsid w:val="00FF0123"/>
    <w:rsid w:val="00FF140C"/>
    <w:rsid w:val="00FF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26D2D"/>
  <w15:chartTrackingRefBased/>
  <w15:docId w15:val="{F59D3B36-4293-463F-A528-5876584A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43D0"/>
    <w:rPr>
      <w:sz w:val="24"/>
    </w:rPr>
  </w:style>
  <w:style w:type="paragraph" w:styleId="4">
    <w:name w:val="heading 4"/>
    <w:basedOn w:val="a"/>
    <w:next w:val="a"/>
    <w:qFormat/>
    <w:rsid w:val="00A143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A143D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143D0"/>
    <w:pPr>
      <w:tabs>
        <w:tab w:val="center" w:pos="4153"/>
        <w:tab w:val="right" w:pos="8306"/>
      </w:tabs>
    </w:pPr>
    <w:rPr>
      <w:color w:val="000000"/>
      <w:sz w:val="20"/>
    </w:rPr>
  </w:style>
  <w:style w:type="paragraph" w:styleId="a4">
    <w:name w:val="Body Text Indent"/>
    <w:basedOn w:val="a"/>
    <w:rsid w:val="00A143D0"/>
    <w:pPr>
      <w:spacing w:line="360" w:lineRule="auto"/>
      <w:jc w:val="both"/>
    </w:pPr>
    <w:rPr>
      <w:color w:val="000000"/>
      <w:sz w:val="22"/>
    </w:rPr>
  </w:style>
  <w:style w:type="paragraph" w:styleId="2">
    <w:name w:val="Body Text 2"/>
    <w:basedOn w:val="a"/>
    <w:link w:val="20"/>
    <w:rsid w:val="00A143D0"/>
    <w:pPr>
      <w:tabs>
        <w:tab w:val="num" w:pos="426"/>
      </w:tabs>
      <w:spacing w:line="320" w:lineRule="exact"/>
      <w:jc w:val="both"/>
    </w:pPr>
  </w:style>
  <w:style w:type="paragraph" w:customStyle="1" w:styleId="a5">
    <w:name w:val="Название"/>
    <w:basedOn w:val="a"/>
    <w:link w:val="a6"/>
    <w:qFormat/>
    <w:rsid w:val="00A143D0"/>
    <w:pPr>
      <w:jc w:val="center"/>
    </w:pPr>
    <w:rPr>
      <w:sz w:val="28"/>
      <w:szCs w:val="24"/>
    </w:rPr>
  </w:style>
  <w:style w:type="character" w:customStyle="1" w:styleId="a6">
    <w:name w:val="Название Знак"/>
    <w:link w:val="a5"/>
    <w:rsid w:val="00A143D0"/>
    <w:rPr>
      <w:sz w:val="28"/>
      <w:szCs w:val="24"/>
      <w:lang w:val="ru-RU" w:eastAsia="ru-RU" w:bidi="ar-SA"/>
    </w:rPr>
  </w:style>
  <w:style w:type="paragraph" w:styleId="a7">
    <w:name w:val="Normal (Web)"/>
    <w:basedOn w:val="a"/>
    <w:uiPriority w:val="99"/>
    <w:unhideWhenUsed/>
    <w:rsid w:val="00A143D0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paragraph" w:customStyle="1" w:styleId="text">
    <w:name w:val="text"/>
    <w:basedOn w:val="a"/>
    <w:rsid w:val="00A143D0"/>
    <w:pPr>
      <w:spacing w:before="100" w:beforeAutospacing="1" w:after="100" w:afterAutospacing="1"/>
    </w:pPr>
    <w:rPr>
      <w:szCs w:val="24"/>
    </w:rPr>
  </w:style>
  <w:style w:type="character" w:styleId="a8">
    <w:name w:val="Hyperlink"/>
    <w:rsid w:val="00E04B7B"/>
    <w:rPr>
      <w:color w:val="0000FF"/>
      <w:u w:val="single"/>
    </w:rPr>
  </w:style>
  <w:style w:type="paragraph" w:styleId="a9">
    <w:name w:val="Balloon Text"/>
    <w:basedOn w:val="a"/>
    <w:link w:val="aa"/>
    <w:rsid w:val="009052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0529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7A3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2 Знак"/>
    <w:basedOn w:val="a0"/>
    <w:link w:val="2"/>
    <w:rsid w:val="00CB620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1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1034</CharactersWithSpaces>
  <SharedDoc>false</SharedDoc>
  <HLinks>
    <vt:vector size="12" baseType="variant"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https://ru.wikipedia.org/wiki/%D0%A4%D0%BE%D0%BB%D1%8C%D0%BA%D0%BB%D0%BE%D1%80</vt:lpwstr>
      </vt:variant>
      <vt:variant>
        <vt:lpwstr/>
      </vt:variant>
      <vt:variant>
        <vt:i4>3997752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https://ru.wikipedia.org/wiki/%D0%A0%D1%83%D1%81%D1%81%D0%BA%D0%B0%D1%8F_%D0%BD%D0%B0%D1%80%D0%BE%D0%B4%D0%BD%D0%B0%D1%8F_%D0%BF%D0%B5%D1%81%D0%BD%D1%8F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zppkorolenko</dc:creator>
  <cp:keywords/>
  <dc:description/>
  <cp:lastModifiedBy>Vova</cp:lastModifiedBy>
  <cp:revision>10</cp:revision>
  <cp:lastPrinted>2020-02-18T04:52:00Z</cp:lastPrinted>
  <dcterms:created xsi:type="dcterms:W3CDTF">2021-02-05T11:49:00Z</dcterms:created>
  <dcterms:modified xsi:type="dcterms:W3CDTF">2021-02-25T14:57:00Z</dcterms:modified>
</cp:coreProperties>
</file>